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B" w:rsidRDefault="00FA5228" w:rsidP="00F1032B">
      <w:r w:rsidRPr="00FA5228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6192" arcsize=".5" fillcolor="silver">
            <v:fill opacity=".5"/>
          </v:roundrect>
        </w:pict>
      </w:r>
      <w:r w:rsidRPr="00FA5228">
        <w:rPr>
          <w:noProof/>
          <w:sz w:val="20"/>
        </w:rPr>
        <w:pict>
          <v:roundrect id="_x0000_s1027" style="position:absolute;margin-left:139.5pt;margin-top:12.75pt;width:108pt;height:21.25pt;z-index:-251655168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72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F1032B" w:rsidTr="00F06875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F1032B" w:rsidRDefault="00F1032B" w:rsidP="00F0687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F1032B" w:rsidRDefault="00F1032B" w:rsidP="00F068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F1032B" w:rsidRDefault="00F1032B" w:rsidP="00F06875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F1032B" w:rsidRDefault="00063773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</w:t>
            </w:r>
            <w:r w:rsidR="00F1032B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F1032B" w:rsidRDefault="00F1032B" w:rsidP="00F06875"/>
        </w:tc>
        <w:tc>
          <w:tcPr>
            <w:tcW w:w="540" w:type="dxa"/>
            <w:gridSpan w:val="2"/>
          </w:tcPr>
          <w:p w:rsidR="00F1032B" w:rsidRDefault="00F1032B" w:rsidP="00F06875"/>
        </w:tc>
        <w:tc>
          <w:tcPr>
            <w:tcW w:w="1260" w:type="dxa"/>
            <w:gridSpan w:val="2"/>
          </w:tcPr>
          <w:p w:rsidR="00F1032B" w:rsidRDefault="00F1032B" w:rsidP="00F068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55670318</w:t>
            </w:r>
          </w:p>
          <w:p w:rsidR="00F1032B" w:rsidRDefault="00F1032B" w:rsidP="00F1032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Csernok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Family</w:t>
            </w:r>
            <w:proofErr w:type="spellEnd"/>
            <w:r>
              <w:rPr>
                <w:rFonts w:ascii="Courier New" w:hAnsi="Courier New" w:cs="Courier New"/>
              </w:rPr>
              <w:t xml:space="preserve"> s.r.o.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F1032B" w:rsidRPr="00042308" w:rsidRDefault="00F1032B" w:rsidP="00F06875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  <w:jc w:val="left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063773" w:rsidP="00F06875">
            <w:pPr>
              <w:spacing w:line="21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´</w:t>
            </w:r>
            <w:proofErr w:type="gramStart"/>
            <w:r>
              <w:rPr>
                <w:rFonts w:ascii="Courier New" w:hAnsi="Courier New" w:cs="Courier New"/>
              </w:rPr>
              <w:t>18</w:t>
            </w:r>
            <w:r w:rsidR="009C2E61">
              <w:rPr>
                <w:rFonts w:ascii="Courier New" w:hAnsi="Courier New" w:cs="Courier New"/>
              </w:rPr>
              <w:t>.3</w:t>
            </w:r>
            <w:r w:rsidR="00F1032B">
              <w:rPr>
                <w:rFonts w:ascii="Courier New" w:hAnsi="Courier New" w:cs="Courier New"/>
              </w:rPr>
              <w:t>.2024</w:t>
            </w:r>
            <w:proofErr w:type="gramEnd"/>
          </w:p>
          <w:p w:rsidR="00F1032B" w:rsidRDefault="00F1032B" w:rsidP="00F06875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F1032B" w:rsidRDefault="00F1032B" w:rsidP="00F06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Pomaranče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17,50</w:t>
            </w:r>
            <w:r w:rsidR="00F1032B">
              <w:rPr>
                <w:rFonts w:ascii="Courier New" w:hAnsi="Courier New"/>
              </w:rPr>
              <w:t xml:space="preserve">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BA6F38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 </w:t>
            </w:r>
            <w:r w:rsidR="00063773">
              <w:rPr>
                <w:rFonts w:ascii="Courier New" w:hAnsi="Courier New"/>
              </w:rPr>
              <w:t>1,30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Zemiaky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742EF6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50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0,68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Kyslá</w:t>
            </w:r>
            <w:proofErr w:type="spellEnd"/>
            <w:r>
              <w:rPr>
                <w:rFonts w:ascii="Courier New" w:hAnsi="Courier New"/>
              </w:rPr>
              <w:t xml:space="preserve"> kapusta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063773" w:rsidP="0006377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</w:t>
            </w:r>
            <w:r w:rsidR="00063773">
              <w:rPr>
                <w:rFonts w:ascii="Courier New" w:hAnsi="Courier New"/>
              </w:rPr>
              <w:t>0,95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773" w:rsidRDefault="00063773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Cibuľa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3,4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63773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0,92</w:t>
            </w:r>
            <w:r w:rsidR="00C04DB0"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773" w:rsidRDefault="009C2E61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proofErr w:type="spellStart"/>
            <w:r w:rsidR="00063773">
              <w:rPr>
                <w:rFonts w:ascii="Courier New" w:hAnsi="Courier New"/>
              </w:rPr>
              <w:t>Kaleráb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BA6F38" w:rsidP="00E874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r w:rsidR="00063773">
              <w:rPr>
                <w:rFonts w:ascii="Courier New" w:hAnsi="Courier New"/>
              </w:rPr>
              <w:t>16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63773">
              <w:rPr>
                <w:rFonts w:ascii="Courier New" w:hAnsi="Courier New"/>
              </w:rPr>
              <w:t>s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BA6F38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9C2E61">
              <w:rPr>
                <w:rFonts w:ascii="Courier New" w:hAnsi="Courier New"/>
              </w:rPr>
              <w:t>0,</w:t>
            </w:r>
            <w:r w:rsidR="00063773">
              <w:rPr>
                <w:rFonts w:ascii="Courier New" w:hAnsi="Courier New"/>
              </w:rPr>
              <w:t>69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Kiwi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EF6" w:rsidRDefault="00063773" w:rsidP="00742EF6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  <w:r w:rsidR="00742EF6">
              <w:rPr>
                <w:rFonts w:ascii="Courier New" w:hAnsi="Courier New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063773">
              <w:rPr>
                <w:rFonts w:ascii="Courier New" w:hAnsi="Courier New"/>
              </w:rPr>
              <w:t>3,29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742EF6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63773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742EF6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63773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9C2E61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742EF6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  <w:p w:rsidR="00F402B8" w:rsidRDefault="00F402B8" w:rsidP="00F402B8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402B8" w:rsidRDefault="00F402B8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</w:tbl>
    <w:p w:rsidR="00F1032B" w:rsidRPr="00B5341D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F1032B" w:rsidRPr="008B05B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7C243C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7C243C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Pr="004E587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DD4DAC" w:rsidRDefault="00DD4DAC"/>
    <w:sectPr w:rsidR="00DD4DAC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032B"/>
    <w:rsid w:val="0005027F"/>
    <w:rsid w:val="00063773"/>
    <w:rsid w:val="00203BE5"/>
    <w:rsid w:val="00307133"/>
    <w:rsid w:val="00506DDC"/>
    <w:rsid w:val="00742EF6"/>
    <w:rsid w:val="007C243C"/>
    <w:rsid w:val="007D78CD"/>
    <w:rsid w:val="00815D9C"/>
    <w:rsid w:val="008A5B64"/>
    <w:rsid w:val="009929D7"/>
    <w:rsid w:val="009C2E61"/>
    <w:rsid w:val="009F663D"/>
    <w:rsid w:val="00BA6F38"/>
    <w:rsid w:val="00C04DB0"/>
    <w:rsid w:val="00C614BA"/>
    <w:rsid w:val="00D2091D"/>
    <w:rsid w:val="00DB343F"/>
    <w:rsid w:val="00DD4DAC"/>
    <w:rsid w:val="00E8744B"/>
    <w:rsid w:val="00F1032B"/>
    <w:rsid w:val="00F402B8"/>
    <w:rsid w:val="00FA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F1032B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F1032B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1032B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1032B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2024-02-05T08:21:00Z</dcterms:created>
  <dcterms:modified xsi:type="dcterms:W3CDTF">2024-03-18T11:03:00Z</dcterms:modified>
</cp:coreProperties>
</file>